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6679E2F0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OBRER</w:t>
      </w:r>
      <w:r w:rsidR="00E030F2">
        <w:rPr>
          <w:b/>
          <w:sz w:val="28"/>
        </w:rPr>
        <w:t>O</w:t>
      </w:r>
      <w:bookmarkStart w:id="3" w:name="_GoBack"/>
      <w:bookmarkEnd w:id="3"/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4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5" w:name="_Hlk146792222"/>
      <w:bookmarkEnd w:id="4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6" w:name="_Hlk146785282"/>
            <w:bookmarkEnd w:id="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6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7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8" w:name="_Hlk146099506"/>
            <w:bookmarkEnd w:id="7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8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9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0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1" w:name="_Hlk146805319"/>
            <w:bookmarkEnd w:id="1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1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3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4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4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5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6" w:name="_Hlk146540532"/>
            <w:bookmarkEnd w:id="1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61"/>
      <w:bookmarkEnd w:id="16"/>
      <w:r>
        <w:rPr>
          <w:b/>
          <w:sz w:val="24"/>
        </w:rPr>
        <w:lastRenderedPageBreak/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7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01FEF75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  <w:p w14:paraId="2D63905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5B71B0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61EA186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1</w:t>
            </w:r>
            <w:r>
              <w:rPr>
                <w:bCs/>
                <w:sz w:val="24"/>
                <w:lang w:val="es-PY"/>
              </w:rPr>
              <w:t>6</w:t>
            </w:r>
            <w:r w:rsidRPr="00DB2C6D">
              <w:rPr>
                <w:bCs/>
                <w:sz w:val="24"/>
                <w:lang w:val="es-PY"/>
              </w:rPr>
              <w:t xml:space="preserve"> a 2</w:t>
            </w:r>
            <w:r>
              <w:rPr>
                <w:bCs/>
                <w:sz w:val="24"/>
                <w:lang w:val="es-PY"/>
              </w:rPr>
              <w:t>2</w:t>
            </w:r>
            <w:r w:rsidRPr="00DB2C6D">
              <w:rPr>
                <w:bCs/>
                <w:sz w:val="24"/>
                <w:lang w:val="es-PY"/>
              </w:rPr>
              <w:t xml:space="preserve"> hs 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A279AB3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7A47F6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25FC8BBE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52643F24" w:rsidR="000D33FB" w:rsidRPr="00DB2C6D" w:rsidRDefault="000D33FB" w:rsidP="00DB2C6D">
            <w:pPr>
              <w:rPr>
                <w:bCs/>
                <w:sz w:val="24"/>
                <w:u w:val="single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6F61782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2255A7D0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3BE41E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1700A1B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2924220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Mastología</w:t>
            </w:r>
            <w:proofErr w:type="spellEnd"/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0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1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2" w:name="_Hlk146791054"/>
            <w:bookmarkEnd w:id="21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2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471"/>
      <w:r>
        <w:rPr>
          <w:b/>
          <w:sz w:val="24"/>
        </w:rPr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4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5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6" w:name="_Hlk146789933"/>
            <w:bookmarkEnd w:id="2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6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35873E31" w14:textId="2069A968" w:rsidR="00874DAF" w:rsidRDefault="00874DAF" w:rsidP="002A2A01">
      <w:pPr>
        <w:pStyle w:val="Prrafodelista"/>
        <w:ind w:left="644"/>
        <w:rPr>
          <w:b/>
          <w:sz w:val="24"/>
        </w:rPr>
      </w:pPr>
    </w:p>
    <w:p w14:paraId="1094B8D3" w14:textId="3483396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293E6B48" w14:textId="5AA65F7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3BA9BF9C" w14:textId="77777777" w:rsidR="00874DAF" w:rsidRDefault="00874DAF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6C3CD0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6C3CD0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</w:tbl>
    <w:p w14:paraId="5AFD4074" w14:textId="366AA986" w:rsidR="00287E1D" w:rsidRDefault="00287E1D" w:rsidP="00287E1D">
      <w:pPr>
        <w:rPr>
          <w:b/>
          <w:sz w:val="24"/>
        </w:rPr>
      </w:pPr>
    </w:p>
    <w:p w14:paraId="34F63CAB" w14:textId="65822E6E" w:rsidR="005224BC" w:rsidRDefault="005224BC" w:rsidP="00287E1D">
      <w:pPr>
        <w:rPr>
          <w:b/>
          <w:sz w:val="24"/>
        </w:rPr>
      </w:pPr>
    </w:p>
    <w:p w14:paraId="4E3C28A6" w14:textId="74F0375A" w:rsidR="005224BC" w:rsidRDefault="005224BC" w:rsidP="00287E1D">
      <w:pPr>
        <w:rPr>
          <w:b/>
          <w:sz w:val="24"/>
        </w:rPr>
      </w:pPr>
    </w:p>
    <w:p w14:paraId="3E8869BD" w14:textId="124D3CD2" w:rsidR="005224BC" w:rsidRDefault="005224BC" w:rsidP="00287E1D">
      <w:pPr>
        <w:rPr>
          <w:b/>
          <w:sz w:val="24"/>
        </w:rPr>
      </w:pPr>
    </w:p>
    <w:p w14:paraId="382310DE" w14:textId="77777777" w:rsidR="005224BC" w:rsidRDefault="005224BC" w:rsidP="00287E1D">
      <w:pPr>
        <w:rPr>
          <w:b/>
          <w:sz w:val="24"/>
        </w:rPr>
      </w:pPr>
    </w:p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5E3B78CA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6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46118" w:rsidRPr="005304DA" w14:paraId="500853A9" w14:textId="77777777" w:rsidTr="00946118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8303CD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F35A663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83D18C7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AEC6B06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AD2B22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46118" w:rsidRPr="005304DA" w14:paraId="24D27E52" w14:textId="77777777" w:rsidTr="00946118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A7E52A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B35F630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24C4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4A52C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98CF0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69083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23EDD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4026AF2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D846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65D4FFD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2A95CE9A" w14:textId="17376D01" w:rsidR="00946118" w:rsidRDefault="00946118" w:rsidP="00946118">
      <w:pPr>
        <w:rPr>
          <w:b/>
          <w:sz w:val="24"/>
        </w:rPr>
      </w:pPr>
    </w:p>
    <w:p w14:paraId="5D0FD075" w14:textId="386E65EB" w:rsidR="0059292F" w:rsidRPr="00946118" w:rsidRDefault="00946118" w:rsidP="00946118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USF TRINIDAD - ITAPÚA</w:t>
      </w:r>
    </w:p>
    <w:tbl>
      <w:tblPr>
        <w:tblStyle w:val="Tablaconcuadrcula"/>
        <w:tblpPr w:leftFromText="141" w:rightFromText="141" w:vertAnchor="text" w:horzAnchor="margin" w:tblpY="21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946118" w:rsidRPr="005304DA" w14:paraId="2B23D75F" w14:textId="77777777" w:rsidTr="00946118">
        <w:trPr>
          <w:trHeight w:val="7"/>
        </w:trPr>
        <w:tc>
          <w:tcPr>
            <w:tcW w:w="1696" w:type="dxa"/>
            <w:shd w:val="clear" w:color="auto" w:fill="FFC000"/>
            <w:vAlign w:val="center"/>
          </w:tcPr>
          <w:p w14:paraId="4C378A92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09CBD7F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C27BDF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BAEC9C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B7EA6B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  <w:tc>
          <w:tcPr>
            <w:tcW w:w="1560" w:type="dxa"/>
            <w:shd w:val="clear" w:color="auto" w:fill="FFC000"/>
          </w:tcPr>
          <w:p w14:paraId="14CD82E9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b/>
                <w:sz w:val="24"/>
                <w:lang w:val="es-US"/>
              </w:rPr>
              <w:t>SÁBADO</w:t>
            </w:r>
          </w:p>
        </w:tc>
      </w:tr>
      <w:tr w:rsidR="00946118" w:rsidRPr="005304DA" w14:paraId="5541E7CD" w14:textId="77777777" w:rsidTr="00946118">
        <w:trPr>
          <w:trHeight w:val="62"/>
        </w:trPr>
        <w:tc>
          <w:tcPr>
            <w:tcW w:w="1696" w:type="dxa"/>
            <w:shd w:val="clear" w:color="auto" w:fill="auto"/>
            <w:vAlign w:val="center"/>
          </w:tcPr>
          <w:p w14:paraId="4B9348D6" w14:textId="77777777" w:rsidR="005D4542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</w:t>
            </w:r>
          </w:p>
          <w:p w14:paraId="26E41D41" w14:textId="622F4C6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médica</w:t>
            </w:r>
          </w:p>
          <w:p w14:paraId="2617BFA9" w14:textId="759AA9E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  <w:shd w:val="clear" w:color="auto" w:fill="auto"/>
          </w:tcPr>
          <w:p w14:paraId="78207F99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CBFC2F" w14:textId="457CE11A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9964441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4C55FC1" w14:textId="0BE66751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2F76FC4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9878765" w14:textId="1BBF6759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F621BAF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1CCFB4A" w14:textId="1A683C7A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</w:tcPr>
          <w:p w14:paraId="07606812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FD1233E" w14:textId="7566AA56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07:00 a 19:00</w:t>
            </w:r>
          </w:p>
        </w:tc>
      </w:tr>
    </w:tbl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73BE1"/>
    <w:rsid w:val="00074800"/>
    <w:rsid w:val="00074AD5"/>
    <w:rsid w:val="00093397"/>
    <w:rsid w:val="000A3C85"/>
    <w:rsid w:val="000D33FB"/>
    <w:rsid w:val="000F23E2"/>
    <w:rsid w:val="000F2701"/>
    <w:rsid w:val="001002DC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2123C1"/>
    <w:rsid w:val="002265DD"/>
    <w:rsid w:val="00240D4F"/>
    <w:rsid w:val="0026564F"/>
    <w:rsid w:val="00275CA5"/>
    <w:rsid w:val="00280168"/>
    <w:rsid w:val="0028437F"/>
    <w:rsid w:val="00287E1D"/>
    <w:rsid w:val="002A2A01"/>
    <w:rsid w:val="002A4BF9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E5DCF"/>
    <w:rsid w:val="003F4CC6"/>
    <w:rsid w:val="003F68FD"/>
    <w:rsid w:val="004041B9"/>
    <w:rsid w:val="00422479"/>
    <w:rsid w:val="004272E7"/>
    <w:rsid w:val="00446575"/>
    <w:rsid w:val="00482B05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6EF8"/>
    <w:rsid w:val="0059292F"/>
    <w:rsid w:val="005B5E16"/>
    <w:rsid w:val="005D4542"/>
    <w:rsid w:val="005D50D5"/>
    <w:rsid w:val="005F2EE1"/>
    <w:rsid w:val="005F6E7C"/>
    <w:rsid w:val="006024E2"/>
    <w:rsid w:val="00607AC7"/>
    <w:rsid w:val="00614306"/>
    <w:rsid w:val="00617540"/>
    <w:rsid w:val="00623FB3"/>
    <w:rsid w:val="00632F5E"/>
    <w:rsid w:val="00646882"/>
    <w:rsid w:val="00672144"/>
    <w:rsid w:val="0068699A"/>
    <w:rsid w:val="006B046D"/>
    <w:rsid w:val="006D0148"/>
    <w:rsid w:val="006E13F3"/>
    <w:rsid w:val="006E536F"/>
    <w:rsid w:val="00700A10"/>
    <w:rsid w:val="00717F19"/>
    <w:rsid w:val="007223E1"/>
    <w:rsid w:val="00731F2D"/>
    <w:rsid w:val="00735055"/>
    <w:rsid w:val="00751BAE"/>
    <w:rsid w:val="0076008B"/>
    <w:rsid w:val="007648F6"/>
    <w:rsid w:val="007933B2"/>
    <w:rsid w:val="007A2ABD"/>
    <w:rsid w:val="007A2DD9"/>
    <w:rsid w:val="007D1C6A"/>
    <w:rsid w:val="007D7C4A"/>
    <w:rsid w:val="007F44B2"/>
    <w:rsid w:val="008004BF"/>
    <w:rsid w:val="00800546"/>
    <w:rsid w:val="00803E19"/>
    <w:rsid w:val="00817B69"/>
    <w:rsid w:val="00840EEF"/>
    <w:rsid w:val="00851F2A"/>
    <w:rsid w:val="0085510F"/>
    <w:rsid w:val="00866A83"/>
    <w:rsid w:val="00874DAF"/>
    <w:rsid w:val="00880395"/>
    <w:rsid w:val="008A6446"/>
    <w:rsid w:val="008B3D13"/>
    <w:rsid w:val="008C0CB7"/>
    <w:rsid w:val="008D25DC"/>
    <w:rsid w:val="00902C8C"/>
    <w:rsid w:val="00924CE9"/>
    <w:rsid w:val="00932BC5"/>
    <w:rsid w:val="00941D5C"/>
    <w:rsid w:val="00943560"/>
    <w:rsid w:val="00946118"/>
    <w:rsid w:val="00954FD5"/>
    <w:rsid w:val="0095546B"/>
    <w:rsid w:val="009627DC"/>
    <w:rsid w:val="00971435"/>
    <w:rsid w:val="00974000"/>
    <w:rsid w:val="009971EA"/>
    <w:rsid w:val="009C421B"/>
    <w:rsid w:val="009C77A1"/>
    <w:rsid w:val="009E7FCC"/>
    <w:rsid w:val="009F21DF"/>
    <w:rsid w:val="00A25293"/>
    <w:rsid w:val="00A324C1"/>
    <w:rsid w:val="00A42A85"/>
    <w:rsid w:val="00A63A3F"/>
    <w:rsid w:val="00A66FB9"/>
    <w:rsid w:val="00A80833"/>
    <w:rsid w:val="00A83CCC"/>
    <w:rsid w:val="00A97D8F"/>
    <w:rsid w:val="00AB0EAA"/>
    <w:rsid w:val="00AD0032"/>
    <w:rsid w:val="00AF171F"/>
    <w:rsid w:val="00B10F71"/>
    <w:rsid w:val="00B40734"/>
    <w:rsid w:val="00B64497"/>
    <w:rsid w:val="00BB33EE"/>
    <w:rsid w:val="00BD475A"/>
    <w:rsid w:val="00BE2655"/>
    <w:rsid w:val="00C00B18"/>
    <w:rsid w:val="00C06103"/>
    <w:rsid w:val="00C24146"/>
    <w:rsid w:val="00C37397"/>
    <w:rsid w:val="00C508D0"/>
    <w:rsid w:val="00C65D6C"/>
    <w:rsid w:val="00C816CE"/>
    <w:rsid w:val="00C8286A"/>
    <w:rsid w:val="00CD4CE7"/>
    <w:rsid w:val="00CD68DE"/>
    <w:rsid w:val="00CE706B"/>
    <w:rsid w:val="00CF216B"/>
    <w:rsid w:val="00D01B71"/>
    <w:rsid w:val="00D0766E"/>
    <w:rsid w:val="00D44FCD"/>
    <w:rsid w:val="00D53D75"/>
    <w:rsid w:val="00D63AB9"/>
    <w:rsid w:val="00D64846"/>
    <w:rsid w:val="00D71D69"/>
    <w:rsid w:val="00D77916"/>
    <w:rsid w:val="00D91622"/>
    <w:rsid w:val="00D93A7E"/>
    <w:rsid w:val="00DB2C6D"/>
    <w:rsid w:val="00E0148F"/>
    <w:rsid w:val="00E030F2"/>
    <w:rsid w:val="00E85BA1"/>
    <w:rsid w:val="00E92B64"/>
    <w:rsid w:val="00E93DE5"/>
    <w:rsid w:val="00EA1124"/>
    <w:rsid w:val="00ED4581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B243D-A3F8-4B57-91B9-D068BC06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2878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2024-10-04T12:55:00Z</dcterms:created>
  <dcterms:modified xsi:type="dcterms:W3CDTF">2024-10-25T15:55:00Z</dcterms:modified>
</cp:coreProperties>
</file>